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2E30A" w14:textId="74463571" w:rsidR="00A455CB" w:rsidRPr="004B1816" w:rsidRDefault="00BE1291" w:rsidP="00A455CB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2"/>
      <w:r w:rsidRPr="00BA176F">
        <w:rPr>
          <w:rFonts w:ascii="黑体" w:eastAsia="黑体" w:hAnsi="黑体" w:hint="eastAsia"/>
          <w:sz w:val="28"/>
          <w:szCs w:val="28"/>
        </w:rPr>
        <w:t>2</w:t>
      </w:r>
      <w:r w:rsidRPr="00BA176F">
        <w:rPr>
          <w:rFonts w:ascii="黑体" w:eastAsia="黑体" w:hAnsi="黑体"/>
          <w:sz w:val="28"/>
          <w:szCs w:val="28"/>
        </w:rPr>
        <w:t>0</w:t>
      </w:r>
      <w:r>
        <w:rPr>
          <w:rFonts w:ascii="黑体" w:eastAsia="黑体" w:hAnsi="黑体"/>
          <w:sz w:val="28"/>
          <w:szCs w:val="28"/>
        </w:rPr>
        <w:t>2</w:t>
      </w:r>
      <w:r w:rsidR="0099148D">
        <w:rPr>
          <w:rFonts w:ascii="黑体" w:eastAsia="黑体" w:hAnsi="黑体"/>
          <w:sz w:val="28"/>
          <w:szCs w:val="28"/>
        </w:rPr>
        <w:t>3</w:t>
      </w:r>
      <w:r w:rsidRPr="00BA176F">
        <w:rPr>
          <w:rFonts w:ascii="黑体" w:eastAsia="黑体" w:hAnsi="黑体"/>
          <w:sz w:val="28"/>
          <w:szCs w:val="28"/>
        </w:rPr>
        <w:t>-20</w:t>
      </w:r>
      <w:r>
        <w:rPr>
          <w:rFonts w:ascii="黑体" w:eastAsia="黑体" w:hAnsi="黑体"/>
          <w:sz w:val="28"/>
          <w:szCs w:val="28"/>
        </w:rPr>
        <w:t>2</w:t>
      </w:r>
      <w:r w:rsidR="0099148D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99148D">
        <w:rPr>
          <w:rFonts w:ascii="黑体" w:eastAsia="黑体" w:hAnsi="黑体" w:hint="eastAsia"/>
          <w:sz w:val="28"/>
          <w:szCs w:val="28"/>
        </w:rPr>
        <w:t>一</w:t>
      </w:r>
      <w:bookmarkStart w:id="1" w:name="_GoBack"/>
      <w:bookmarkEnd w:id="1"/>
      <w:r w:rsidR="000068D4">
        <w:rPr>
          <w:rFonts w:ascii="黑体" w:eastAsia="黑体" w:hAnsi="黑体" w:hint="eastAsia"/>
          <w:kern w:val="0"/>
          <w:sz w:val="28"/>
          <w:szCs w:val="28"/>
        </w:rPr>
        <w:t>学期新教师</w:t>
      </w:r>
      <w:r w:rsidR="00A455CB" w:rsidRPr="004B1816">
        <w:rPr>
          <w:rFonts w:ascii="黑体" w:eastAsia="黑体" w:hAnsi="黑体" w:hint="eastAsia"/>
          <w:sz w:val="28"/>
          <w:szCs w:val="28"/>
        </w:rPr>
        <w:t>辅导答疑记录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059"/>
        <w:gridCol w:w="2089"/>
        <w:gridCol w:w="2060"/>
      </w:tblGrid>
      <w:tr w:rsidR="00A455CB" w:rsidRPr="0075766C" w14:paraId="6FBF1A31" w14:textId="77777777" w:rsidTr="00EC6AC7">
        <w:tc>
          <w:tcPr>
            <w:tcW w:w="2321" w:type="dxa"/>
            <w:shd w:val="clear" w:color="auto" w:fill="auto"/>
          </w:tcPr>
          <w:p w14:paraId="379CF7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321" w:type="dxa"/>
            <w:shd w:val="clear" w:color="auto" w:fill="auto"/>
          </w:tcPr>
          <w:p w14:paraId="1BCEC748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66BFE55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322" w:type="dxa"/>
            <w:shd w:val="clear" w:color="auto" w:fill="auto"/>
          </w:tcPr>
          <w:p w14:paraId="6ACDAEF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0955A673" w14:textId="77777777" w:rsidTr="00EC6AC7">
        <w:tc>
          <w:tcPr>
            <w:tcW w:w="2321" w:type="dxa"/>
            <w:shd w:val="clear" w:color="auto" w:fill="auto"/>
          </w:tcPr>
          <w:p w14:paraId="115CB46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辅导答疑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日期</w:t>
            </w:r>
          </w:p>
        </w:tc>
        <w:tc>
          <w:tcPr>
            <w:tcW w:w="2321" w:type="dxa"/>
            <w:shd w:val="clear" w:color="auto" w:fill="auto"/>
          </w:tcPr>
          <w:p w14:paraId="2C827F5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255CA405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辅导答疑地点</w:t>
            </w:r>
          </w:p>
        </w:tc>
        <w:tc>
          <w:tcPr>
            <w:tcW w:w="2322" w:type="dxa"/>
            <w:shd w:val="clear" w:color="auto" w:fill="auto"/>
          </w:tcPr>
          <w:p w14:paraId="6E0D251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1BD544CB" w14:textId="77777777" w:rsidTr="00EC6AC7">
        <w:tc>
          <w:tcPr>
            <w:tcW w:w="2321" w:type="dxa"/>
            <w:shd w:val="clear" w:color="auto" w:fill="auto"/>
          </w:tcPr>
          <w:p w14:paraId="35DF463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辅导答疑内容</w:t>
            </w:r>
          </w:p>
        </w:tc>
        <w:tc>
          <w:tcPr>
            <w:tcW w:w="6965" w:type="dxa"/>
            <w:gridSpan w:val="3"/>
            <w:shd w:val="clear" w:color="auto" w:fill="auto"/>
          </w:tcPr>
          <w:p w14:paraId="5196A8C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3086EB83" w14:textId="77777777" w:rsidTr="00A455CB">
        <w:trPr>
          <w:trHeight w:val="11290"/>
        </w:trPr>
        <w:tc>
          <w:tcPr>
            <w:tcW w:w="9286" w:type="dxa"/>
            <w:gridSpan w:val="4"/>
            <w:shd w:val="clear" w:color="auto" w:fill="auto"/>
          </w:tcPr>
          <w:p w14:paraId="5FBCCE33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学生问题与回答要点：</w:t>
            </w:r>
          </w:p>
          <w:p w14:paraId="693F6C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1．</w:t>
            </w:r>
          </w:p>
          <w:p w14:paraId="4120C2F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2．</w:t>
            </w:r>
          </w:p>
          <w:p w14:paraId="20E3E62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3．</w:t>
            </w:r>
          </w:p>
          <w:p w14:paraId="62005182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143DA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310AE7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201D63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848ED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767CBA7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3FCBCE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1E6DD3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C0E91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问题分析：</w:t>
            </w:r>
          </w:p>
          <w:p w14:paraId="23BAB8A0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D499E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18BA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F68787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5E32AE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教学建议：</w:t>
            </w:r>
          </w:p>
          <w:p w14:paraId="56F2A5EE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5D4818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9679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485C58ED" w14:textId="232D3532" w:rsidR="00CA1137" w:rsidRPr="00A455CB" w:rsidRDefault="009743A9"/>
    <w:sectPr w:rsidR="00CA1137" w:rsidRPr="00A4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EE4B0" w14:textId="77777777" w:rsidR="009743A9" w:rsidRDefault="009743A9" w:rsidP="00A455CB">
      <w:r>
        <w:separator/>
      </w:r>
    </w:p>
  </w:endnote>
  <w:endnote w:type="continuationSeparator" w:id="0">
    <w:p w14:paraId="436ED43A" w14:textId="77777777" w:rsidR="009743A9" w:rsidRDefault="009743A9" w:rsidP="00A4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FDC13" w14:textId="77777777" w:rsidR="009743A9" w:rsidRDefault="009743A9" w:rsidP="00A455CB">
      <w:r>
        <w:separator/>
      </w:r>
    </w:p>
  </w:footnote>
  <w:footnote w:type="continuationSeparator" w:id="0">
    <w:p w14:paraId="79191684" w14:textId="77777777" w:rsidR="009743A9" w:rsidRDefault="009743A9" w:rsidP="00A4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F7"/>
    <w:rsid w:val="000068D4"/>
    <w:rsid w:val="00015243"/>
    <w:rsid w:val="00030BA9"/>
    <w:rsid w:val="000D301C"/>
    <w:rsid w:val="00193270"/>
    <w:rsid w:val="003C5E74"/>
    <w:rsid w:val="0046674D"/>
    <w:rsid w:val="008714FA"/>
    <w:rsid w:val="009743A9"/>
    <w:rsid w:val="0099148D"/>
    <w:rsid w:val="00A455CB"/>
    <w:rsid w:val="00B243C8"/>
    <w:rsid w:val="00B530AA"/>
    <w:rsid w:val="00B5566D"/>
    <w:rsid w:val="00BE1291"/>
    <w:rsid w:val="00CA2521"/>
    <w:rsid w:val="00CC4DF7"/>
    <w:rsid w:val="00EE1B32"/>
    <w:rsid w:val="00EF1A91"/>
    <w:rsid w:val="00F07B64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92A6B"/>
  <w15:chartTrackingRefBased/>
  <w15:docId w15:val="{5B969156-8FBF-4C88-9652-777C665F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11</cp:revision>
  <dcterms:created xsi:type="dcterms:W3CDTF">2019-02-25T06:38:00Z</dcterms:created>
  <dcterms:modified xsi:type="dcterms:W3CDTF">2023-08-27T03:13:00Z</dcterms:modified>
</cp:coreProperties>
</file>